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EED4" w14:textId="77777777" w:rsidR="00B40F5D" w:rsidRPr="00E92DEC" w:rsidRDefault="00B40F5D" w:rsidP="00B40F5D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794E063E" w14:textId="77777777" w:rsidR="00B40F5D" w:rsidRPr="00E92DEC" w:rsidRDefault="00B40F5D" w:rsidP="00B40F5D">
      <w:pPr>
        <w:outlineLvl w:val="0"/>
        <w:rPr>
          <w:b/>
          <w:bCs/>
          <w:u w:val="single"/>
        </w:rPr>
      </w:pPr>
    </w:p>
    <w:p w14:paraId="41526073" w14:textId="77777777" w:rsidR="00B40F5D" w:rsidRPr="00E92DEC" w:rsidRDefault="00B40F5D" w:rsidP="00B40F5D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104AF339" w14:textId="010B0A2A" w:rsidR="00B40F5D" w:rsidRDefault="00B40F5D" w:rsidP="00B40F5D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996F10">
        <w:rPr>
          <w:b/>
          <w:bCs/>
          <w:u w:val="single"/>
        </w:rPr>
        <w:t>29 July</w:t>
      </w:r>
      <w:r>
        <w:rPr>
          <w:b/>
          <w:bCs/>
          <w:u w:val="single"/>
        </w:rPr>
        <w:t xml:space="preserve"> 2021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at 7.30 pm in Adfa Village Hall</w:t>
      </w:r>
      <w:r w:rsidRPr="00E92DEC">
        <w:rPr>
          <w:b/>
          <w:bCs/>
          <w:u w:val="single"/>
        </w:rPr>
        <w:t xml:space="preserve">  </w:t>
      </w:r>
    </w:p>
    <w:p w14:paraId="26618436" w14:textId="77777777" w:rsidR="00B40F5D" w:rsidRPr="00E92DEC" w:rsidRDefault="00B40F5D" w:rsidP="00B40F5D">
      <w:pPr>
        <w:jc w:val="center"/>
        <w:outlineLvl w:val="0"/>
        <w:rPr>
          <w:b/>
          <w:bCs/>
          <w:u w:val="single"/>
        </w:rPr>
      </w:pPr>
    </w:p>
    <w:p w14:paraId="0619CF6E" w14:textId="7DA323E9" w:rsidR="00B40F5D" w:rsidRDefault="00B40F5D" w:rsidP="00B40F5D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184039">
        <w:rPr>
          <w:bCs/>
        </w:rPr>
        <w:t>Heward</w:t>
      </w:r>
      <w:r>
        <w:rPr>
          <w:bCs/>
        </w:rPr>
        <w:t xml:space="preserve">, </w:t>
      </w:r>
      <w:r w:rsidRPr="00E92DEC">
        <w:t xml:space="preserve">Owen, </w:t>
      </w:r>
      <w:r>
        <w:t xml:space="preserve">Booth (Chair), Gethin, </w:t>
      </w:r>
      <w:r w:rsidR="00D13006">
        <w:t xml:space="preserve">Hawtin, </w:t>
      </w:r>
      <w:r>
        <w:t xml:space="preserve">Adcock, Francis, County Cllr Heulwen Hulme, the </w:t>
      </w:r>
      <w:r w:rsidRPr="00E92DEC">
        <w:t>Clerk Sarah Yeomans</w:t>
      </w:r>
      <w:r>
        <w:t xml:space="preserve"> and two members of the public. </w:t>
      </w:r>
    </w:p>
    <w:p w14:paraId="27377133" w14:textId="77777777" w:rsidR="00B40F5D" w:rsidRDefault="00B40F5D" w:rsidP="00B40F5D"/>
    <w:p w14:paraId="14FE7AE3" w14:textId="77777777" w:rsidR="00B40F5D" w:rsidRDefault="00B40F5D" w:rsidP="00B40F5D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01BD0347" w14:textId="750BDBE7" w:rsidR="00B40F5D" w:rsidRPr="00532581" w:rsidRDefault="00B40F5D" w:rsidP="00B40F5D">
      <w:r>
        <w:tab/>
      </w:r>
      <w:r w:rsidR="00996F10">
        <w:t>Cllr Jerman</w:t>
      </w:r>
    </w:p>
    <w:p w14:paraId="4B335FBB" w14:textId="77777777" w:rsidR="00B40F5D" w:rsidRPr="0072302A" w:rsidRDefault="00B40F5D" w:rsidP="00B40F5D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18D02E2D" w14:textId="3B74004A" w:rsidR="00F04FF0" w:rsidRDefault="00B40F5D" w:rsidP="00B40F5D">
      <w:r>
        <w:tab/>
      </w:r>
      <w:r w:rsidR="00F04FF0">
        <w:t>None.</w:t>
      </w:r>
    </w:p>
    <w:p w14:paraId="29057F02" w14:textId="488BF506" w:rsidR="00DF378B" w:rsidRDefault="00F04FF0" w:rsidP="00B40F5D">
      <w:r>
        <w:tab/>
        <w:t xml:space="preserve">The Clerk </w:t>
      </w:r>
      <w:r w:rsidR="00D25D49">
        <w:t>noted</w:t>
      </w:r>
      <w:r>
        <w:t xml:space="preserve"> that </w:t>
      </w:r>
      <w:r w:rsidR="00D25D49">
        <w:t xml:space="preserve">the </w:t>
      </w:r>
      <w:r>
        <w:t xml:space="preserve">Register of Interest forms were </w:t>
      </w:r>
      <w:r w:rsidR="00EF65A1">
        <w:t xml:space="preserve">due to be updated </w:t>
      </w:r>
      <w:r w:rsidR="00DF378B">
        <w:t xml:space="preserve">by </w:t>
      </w:r>
    </w:p>
    <w:p w14:paraId="1956C89B" w14:textId="3C43B6D4" w:rsidR="00D25D49" w:rsidRDefault="00D25D49" w:rsidP="00B40F5D">
      <w:r>
        <w:tab/>
        <w:t>Councillors.</w:t>
      </w:r>
    </w:p>
    <w:p w14:paraId="4D05B602" w14:textId="539FBFC9" w:rsidR="00EF65A1" w:rsidRDefault="00DF378B" w:rsidP="00B40F5D">
      <w:r>
        <w:tab/>
      </w:r>
      <w:r w:rsidR="00D25D49">
        <w:t>These w</w:t>
      </w:r>
      <w:r w:rsidR="00EF65A1">
        <w:t>ould be completed at the end of the meeting and posted to the website.</w:t>
      </w:r>
    </w:p>
    <w:p w14:paraId="66BDEA43" w14:textId="77777777" w:rsidR="00B40F5D" w:rsidRPr="00532581" w:rsidRDefault="00B40F5D" w:rsidP="00B40F5D">
      <w:pPr>
        <w:ind w:left="720"/>
      </w:pPr>
    </w:p>
    <w:p w14:paraId="1ED0FBE9" w14:textId="4C0C83CC" w:rsidR="00B40F5D" w:rsidRDefault="00B40F5D" w:rsidP="00B40F5D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 w:rsidR="00D25D49">
        <w:rPr>
          <w:b/>
          <w:bCs/>
          <w:u w:val="single"/>
        </w:rPr>
        <w:t>June</w:t>
      </w:r>
      <w:r w:rsidRPr="00532581">
        <w:rPr>
          <w:b/>
          <w:bCs/>
          <w:u w:val="single"/>
        </w:rPr>
        <w:t xml:space="preserve"> Meeting</w:t>
      </w:r>
    </w:p>
    <w:p w14:paraId="525CDEE1" w14:textId="5CA9FBE3" w:rsidR="00B40F5D" w:rsidRPr="000D6FD4" w:rsidRDefault="00B40F5D" w:rsidP="00B40F5D">
      <w:pPr>
        <w:ind w:left="720"/>
        <w:rPr>
          <w:i/>
          <w:iCs/>
        </w:rPr>
      </w:pPr>
      <w:r>
        <w:t xml:space="preserve">The minutes of the </w:t>
      </w:r>
      <w:r w:rsidR="00D25D49">
        <w:t>June</w:t>
      </w:r>
      <w:r>
        <w:t xml:space="preserve"> meeting were taken as read and accepted as a true record. </w:t>
      </w:r>
      <w:r w:rsidRPr="000D6FD4">
        <w:rPr>
          <w:i/>
          <w:iCs/>
        </w:rPr>
        <w:t xml:space="preserve">Proposed Cllr Owen and seconded Cllr </w:t>
      </w:r>
      <w:r w:rsidR="007B305A">
        <w:rPr>
          <w:i/>
          <w:iCs/>
        </w:rPr>
        <w:t>Heward</w:t>
      </w:r>
      <w:r w:rsidRPr="000D6FD4">
        <w:rPr>
          <w:i/>
          <w:iCs/>
        </w:rPr>
        <w:t>.</w:t>
      </w:r>
    </w:p>
    <w:p w14:paraId="4FDF3148" w14:textId="77777777" w:rsidR="00B40F5D" w:rsidRPr="0072302A" w:rsidRDefault="00B40F5D" w:rsidP="00B40F5D">
      <w:pPr>
        <w:rPr>
          <w:b/>
          <w:bCs/>
        </w:rPr>
      </w:pPr>
    </w:p>
    <w:p w14:paraId="4072854D" w14:textId="77777777" w:rsidR="00B40F5D" w:rsidRDefault="00B40F5D" w:rsidP="00B40F5D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0470B544" w14:textId="41F48548" w:rsidR="00B40F5D" w:rsidRDefault="007B305A" w:rsidP="00B40F5D">
      <w:pPr>
        <w:ind w:left="720"/>
      </w:pPr>
      <w:r>
        <w:t>There were no matters arising.</w:t>
      </w:r>
    </w:p>
    <w:p w14:paraId="72E6A075" w14:textId="77777777" w:rsidR="00B40F5D" w:rsidRDefault="00B40F5D" w:rsidP="00B40F5D">
      <w:pPr>
        <w:ind w:left="720"/>
      </w:pPr>
    </w:p>
    <w:p w14:paraId="42DF8898" w14:textId="02DE87C7" w:rsidR="00B40F5D" w:rsidRPr="007B305A" w:rsidRDefault="00B40F5D" w:rsidP="00B40F5D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148814E6" w14:textId="77777777" w:rsidR="00B40F5D" w:rsidRPr="00305C0E" w:rsidRDefault="00B40F5D" w:rsidP="00B40F5D">
      <w:pPr>
        <w:rPr>
          <w:bCs/>
          <w:i/>
          <w:iCs/>
          <w:lang w:val="en-GB"/>
        </w:rPr>
      </w:pPr>
    </w:p>
    <w:p w14:paraId="2D0E8186" w14:textId="5B717218" w:rsidR="00B40F5D" w:rsidRPr="009371A4" w:rsidRDefault="00AB4A20" w:rsidP="009371A4">
      <w:pPr>
        <w:pStyle w:val="ListParagraph"/>
        <w:numPr>
          <w:ilvl w:val="0"/>
          <w:numId w:val="1"/>
        </w:numPr>
        <w:rPr>
          <w:lang w:val="en-GB"/>
        </w:rPr>
      </w:pPr>
      <w:r w:rsidRPr="009371A4">
        <w:rPr>
          <w:b/>
          <w:bCs/>
          <w:lang w:val="en-GB"/>
        </w:rPr>
        <w:t xml:space="preserve">21/1182/HH </w:t>
      </w:r>
      <w:r w:rsidRPr="009371A4">
        <w:rPr>
          <w:lang w:val="en-GB"/>
        </w:rPr>
        <w:t>Extension and alterations to an existing dwelling</w:t>
      </w:r>
      <w:r w:rsidR="00B40F5D" w:rsidRPr="009371A4">
        <w:rPr>
          <w:lang w:val="en-GB"/>
        </w:rPr>
        <w:t xml:space="preserve"> </w:t>
      </w:r>
      <w:r w:rsidR="009371A4" w:rsidRPr="009371A4">
        <w:rPr>
          <w:lang w:val="en-GB"/>
        </w:rPr>
        <w:t xml:space="preserve">at </w:t>
      </w:r>
      <w:proofErr w:type="spellStart"/>
      <w:r w:rsidR="009371A4" w:rsidRPr="009371A4">
        <w:rPr>
          <w:lang w:val="en-GB"/>
        </w:rPr>
        <w:t>Aelybryn</w:t>
      </w:r>
      <w:proofErr w:type="spellEnd"/>
      <w:r w:rsidR="009371A4" w:rsidRPr="009371A4">
        <w:rPr>
          <w:lang w:val="en-GB"/>
        </w:rPr>
        <w:t xml:space="preserve">, Cefn </w:t>
      </w:r>
    </w:p>
    <w:p w14:paraId="5FB91BEE" w14:textId="0D2C7857" w:rsidR="009371A4" w:rsidRDefault="009371A4" w:rsidP="009371A4">
      <w:pPr>
        <w:pStyle w:val="ListParagraph"/>
        <w:ind w:left="1080"/>
        <w:rPr>
          <w:lang w:val="en-GB"/>
        </w:rPr>
      </w:pPr>
      <w:r w:rsidRPr="0064279D">
        <w:rPr>
          <w:lang w:val="en-GB"/>
        </w:rPr>
        <w:t>Coch</w:t>
      </w:r>
      <w:r w:rsidR="0064279D">
        <w:rPr>
          <w:lang w:val="en-GB"/>
        </w:rPr>
        <w:t>.  The Council discussed this application and agreed they were happy to support it.</w:t>
      </w:r>
    </w:p>
    <w:p w14:paraId="7E116051" w14:textId="20D05D50" w:rsidR="00351223" w:rsidRPr="00351223" w:rsidRDefault="00351223" w:rsidP="0035122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County Cllr </w:t>
      </w:r>
      <w:r w:rsidR="00A95ECD">
        <w:rPr>
          <w:lang w:val="en-GB"/>
        </w:rPr>
        <w:t>Hul</w:t>
      </w:r>
      <w:r w:rsidR="007B354A">
        <w:rPr>
          <w:lang w:val="en-GB"/>
        </w:rPr>
        <w:t>me gave an update on recent planning issues.</w:t>
      </w:r>
    </w:p>
    <w:p w14:paraId="208BCBD2" w14:textId="77777777" w:rsidR="00B40F5D" w:rsidRDefault="00B40F5D" w:rsidP="00B40F5D">
      <w:pPr>
        <w:pStyle w:val="ListParagraph"/>
        <w:ind w:left="1080"/>
      </w:pPr>
    </w:p>
    <w:p w14:paraId="2E16FE79" w14:textId="77777777" w:rsidR="00B40F5D" w:rsidRPr="00D61B15" w:rsidRDefault="00B40F5D" w:rsidP="00B40F5D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432D30DD" w14:textId="200E7D8F" w:rsidR="00B40F5D" w:rsidRPr="00E92DEC" w:rsidRDefault="00B40F5D" w:rsidP="00B40F5D">
      <w:pPr>
        <w:ind w:firstLine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BE2E9A">
        <w:rPr>
          <w:lang w:val="en-GB"/>
        </w:rPr>
        <w:t>4339.43</w:t>
      </w:r>
      <w:r>
        <w:rPr>
          <w:lang w:val="en-GB"/>
        </w:rPr>
        <w:t xml:space="preserve"> </w:t>
      </w:r>
      <w:r w:rsidRPr="00E92DEC">
        <w:rPr>
          <w:lang w:val="en-GB"/>
        </w:rPr>
        <w:t xml:space="preserve">and the deposit </w:t>
      </w:r>
    </w:p>
    <w:p w14:paraId="37B85E02" w14:textId="1B793924" w:rsidR="00B40F5D" w:rsidRDefault="00B40F5D" w:rsidP="005A1B7C">
      <w:pPr>
        <w:ind w:left="10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523.12</w:t>
      </w:r>
      <w:r w:rsidRPr="00E92DEC">
        <w:rPr>
          <w:lang w:val="en-GB"/>
        </w:rPr>
        <w:t>.</w:t>
      </w:r>
      <w:r>
        <w:rPr>
          <w:lang w:val="en-GB"/>
        </w:rPr>
        <w:t xml:space="preserve"> </w:t>
      </w:r>
      <w:r w:rsidR="00990EF2">
        <w:rPr>
          <w:lang w:val="en-GB"/>
        </w:rPr>
        <w:t xml:space="preserve"> The Clerk circulated copies of the latest bank statements for June and July and a copy of the budget monitoring sheet.</w:t>
      </w:r>
    </w:p>
    <w:p w14:paraId="633C16C2" w14:textId="475F487A" w:rsidR="00B40F5D" w:rsidRPr="004A6F8F" w:rsidRDefault="0029453E" w:rsidP="004A6F8F">
      <w:pPr>
        <w:pStyle w:val="ListParagraph"/>
        <w:numPr>
          <w:ilvl w:val="0"/>
          <w:numId w:val="2"/>
        </w:numPr>
        <w:rPr>
          <w:lang w:val="en-GB"/>
        </w:rPr>
      </w:pPr>
      <w:r w:rsidRPr="004A6F8F">
        <w:rPr>
          <w:lang w:val="en-GB"/>
        </w:rPr>
        <w:t xml:space="preserve">The Clerk presented an invoice for </w:t>
      </w:r>
      <w:r w:rsidR="00E540BC" w:rsidRPr="004A6F8F">
        <w:rPr>
          <w:lang w:val="en-GB"/>
        </w:rPr>
        <w:t>wages and expenses between January and July</w:t>
      </w:r>
      <w:r w:rsidR="005A1B7C">
        <w:rPr>
          <w:lang w:val="en-GB"/>
        </w:rPr>
        <w:t>,</w:t>
      </w:r>
      <w:r w:rsidR="00E540BC" w:rsidRPr="004A6F8F">
        <w:rPr>
          <w:lang w:val="en-GB"/>
        </w:rPr>
        <w:t xml:space="preserve"> and </w:t>
      </w:r>
      <w:r w:rsidR="005A1B7C">
        <w:rPr>
          <w:lang w:val="en-GB"/>
        </w:rPr>
        <w:t>this</w:t>
      </w:r>
      <w:r w:rsidR="00E540BC" w:rsidRPr="004A6F8F">
        <w:rPr>
          <w:lang w:val="en-GB"/>
        </w:rPr>
        <w:t xml:space="preserve"> was approved for payment.</w:t>
      </w:r>
      <w:r w:rsidR="005A1B7C">
        <w:rPr>
          <w:lang w:val="en-GB"/>
        </w:rPr>
        <w:t xml:space="preserve"> £</w:t>
      </w:r>
      <w:r w:rsidR="003D436D">
        <w:rPr>
          <w:lang w:val="en-GB"/>
        </w:rPr>
        <w:t>1,393.69</w:t>
      </w:r>
      <w:r w:rsidR="003C4B1C">
        <w:rPr>
          <w:lang w:val="en-GB"/>
        </w:rPr>
        <w:t xml:space="preserve">, Cheque no </w:t>
      </w:r>
      <w:r w:rsidR="00AF194F">
        <w:rPr>
          <w:lang w:val="en-GB"/>
        </w:rPr>
        <w:t>100525.</w:t>
      </w:r>
    </w:p>
    <w:p w14:paraId="1341F8DB" w14:textId="77777777" w:rsidR="00B40F5D" w:rsidRDefault="00B40F5D" w:rsidP="00B40F5D">
      <w:pPr>
        <w:rPr>
          <w:b/>
          <w:lang w:val="en-GB"/>
        </w:rPr>
      </w:pPr>
    </w:p>
    <w:p w14:paraId="64F49E02" w14:textId="77777777" w:rsidR="00B40F5D" w:rsidRDefault="00B40F5D" w:rsidP="00B40F5D">
      <w:pPr>
        <w:rPr>
          <w:b/>
          <w:u w:val="single"/>
          <w:lang w:val="en-GB"/>
        </w:rPr>
      </w:pPr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175E9243" w14:textId="7F57FEB5" w:rsidR="00B40F5D" w:rsidRDefault="00EA344E" w:rsidP="00B40F5D">
      <w:pPr>
        <w:ind w:left="720"/>
        <w:rPr>
          <w:lang w:val="en-GB"/>
        </w:rPr>
      </w:pPr>
      <w:r>
        <w:rPr>
          <w:lang w:val="en-GB"/>
        </w:rPr>
        <w:t>Cllr Gethin explained that the flooding issue</w:t>
      </w:r>
      <w:r w:rsidR="00B40F5D">
        <w:rPr>
          <w:lang w:val="en-GB"/>
        </w:rPr>
        <w:t xml:space="preserve"> on the C2015 road by the turn for </w:t>
      </w:r>
      <w:proofErr w:type="spellStart"/>
      <w:r w:rsidR="00B40F5D">
        <w:rPr>
          <w:lang w:val="en-GB"/>
        </w:rPr>
        <w:t>Ffinnant</w:t>
      </w:r>
      <w:proofErr w:type="spellEnd"/>
      <w:r w:rsidR="00B40F5D">
        <w:rPr>
          <w:lang w:val="en-GB"/>
        </w:rPr>
        <w:t xml:space="preserve"> lane (U2378) near Llanwyddelan </w:t>
      </w:r>
      <w:r>
        <w:rPr>
          <w:lang w:val="en-GB"/>
        </w:rPr>
        <w:t>needed further examination and County</w:t>
      </w:r>
    </w:p>
    <w:p w14:paraId="6DD36282" w14:textId="091539C6" w:rsidR="00EA344E" w:rsidRDefault="00EA344E" w:rsidP="00B40F5D">
      <w:pPr>
        <w:ind w:left="720"/>
        <w:rPr>
          <w:lang w:val="en-GB"/>
        </w:rPr>
      </w:pPr>
      <w:r>
        <w:rPr>
          <w:lang w:val="en-GB"/>
        </w:rPr>
        <w:t xml:space="preserve">Cllr Hulme agreed to look at the location after the meeting. </w:t>
      </w:r>
    </w:p>
    <w:p w14:paraId="221DDE85" w14:textId="77777777" w:rsidR="00B40F5D" w:rsidRDefault="00B40F5D" w:rsidP="00B40F5D">
      <w:pPr>
        <w:ind w:left="720"/>
        <w:rPr>
          <w:lang w:val="en-GB"/>
        </w:rPr>
      </w:pPr>
    </w:p>
    <w:p w14:paraId="6EEE6769" w14:textId="77777777" w:rsidR="00B40F5D" w:rsidRPr="00E92DEC" w:rsidRDefault="00B40F5D" w:rsidP="00B40F5D">
      <w:pPr>
        <w:rPr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4B0211D8" w14:textId="77777777" w:rsidR="00B40F5D" w:rsidRDefault="00B40F5D" w:rsidP="00B40F5D">
      <w:pPr>
        <w:ind w:left="720"/>
        <w:rPr>
          <w:lang w:val="en-GB"/>
        </w:rPr>
      </w:pPr>
      <w:r>
        <w:rPr>
          <w:lang w:val="en-GB"/>
        </w:rPr>
        <w:t>There was nothing to report.</w:t>
      </w:r>
    </w:p>
    <w:p w14:paraId="2973581F" w14:textId="77777777" w:rsidR="00B40F5D" w:rsidRPr="00FB4A5B" w:rsidRDefault="00B40F5D" w:rsidP="00B40F5D">
      <w:pPr>
        <w:rPr>
          <w:lang w:val="en-GB"/>
        </w:rPr>
      </w:pPr>
    </w:p>
    <w:p w14:paraId="49087022" w14:textId="77777777" w:rsidR="00B40F5D" w:rsidRDefault="00B40F5D" w:rsidP="00B40F5D">
      <w:pPr>
        <w:rPr>
          <w:b/>
          <w:u w:val="single"/>
          <w:lang w:val="en-GB"/>
        </w:rPr>
      </w:pPr>
      <w:r>
        <w:rPr>
          <w:b/>
          <w:bCs/>
          <w:lang w:val="en-GB"/>
        </w:rPr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63C29E25" w14:textId="48C25B8C" w:rsidR="00B40F5D" w:rsidRDefault="008C2D33" w:rsidP="00B40F5D">
      <w:pPr>
        <w:ind w:left="720"/>
        <w:rPr>
          <w:lang w:val="en-GB"/>
        </w:rPr>
      </w:pPr>
      <w:r>
        <w:rPr>
          <w:lang w:val="en-GB"/>
        </w:rPr>
        <w:t>The kerbed grave had now been completed and Cllr Adcock told the meeting that it</w:t>
      </w:r>
    </w:p>
    <w:p w14:paraId="633ED7C8" w14:textId="0BEA998E" w:rsidR="008C2D33" w:rsidRDefault="004316D4" w:rsidP="00B40F5D">
      <w:pPr>
        <w:ind w:left="720"/>
        <w:rPr>
          <w:lang w:val="en-GB"/>
        </w:rPr>
      </w:pPr>
      <w:r>
        <w:rPr>
          <w:lang w:val="en-GB"/>
        </w:rPr>
        <w:t>would be well maintained.</w:t>
      </w:r>
    </w:p>
    <w:p w14:paraId="3C39CA75" w14:textId="77777777" w:rsidR="00B40F5D" w:rsidRDefault="00B40F5D" w:rsidP="00B40F5D">
      <w:pPr>
        <w:rPr>
          <w:lang w:val="en-GB"/>
        </w:rPr>
      </w:pPr>
    </w:p>
    <w:p w14:paraId="1018BC41" w14:textId="77777777" w:rsidR="00B40F5D" w:rsidRDefault="00B40F5D" w:rsidP="00B40F5D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10</w:t>
      </w:r>
      <w:r w:rsidRPr="000665EA">
        <w:rPr>
          <w:b/>
          <w:bCs/>
          <w:lang w:val="en-GB"/>
        </w:rPr>
        <w:t>.</w:t>
      </w:r>
      <w:r w:rsidRPr="000665EA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Broadband Pilot Project update</w:t>
      </w:r>
    </w:p>
    <w:p w14:paraId="1FFAC39C" w14:textId="221BB8DC" w:rsidR="00B40F5D" w:rsidRDefault="004316D4" w:rsidP="00B40F5D">
      <w:pPr>
        <w:ind w:left="720"/>
        <w:rPr>
          <w:lang w:val="en-GB"/>
        </w:rPr>
      </w:pPr>
      <w:r>
        <w:rPr>
          <w:lang w:val="en-GB"/>
        </w:rPr>
        <w:t xml:space="preserve">Cllr Booth gave an update on </w:t>
      </w:r>
      <w:r w:rsidR="00327A12">
        <w:rPr>
          <w:lang w:val="en-GB"/>
        </w:rPr>
        <w:t>the project</w:t>
      </w:r>
      <w:r w:rsidR="001D1017">
        <w:rPr>
          <w:lang w:val="en-GB"/>
        </w:rPr>
        <w:t xml:space="preserve">, with 174 now </w:t>
      </w:r>
      <w:r w:rsidR="00BE7AC8">
        <w:rPr>
          <w:lang w:val="en-GB"/>
        </w:rPr>
        <w:t xml:space="preserve">having </w:t>
      </w:r>
      <w:r w:rsidR="001D1017">
        <w:rPr>
          <w:lang w:val="en-GB"/>
        </w:rPr>
        <w:t>registered an interest</w:t>
      </w:r>
      <w:r w:rsidR="00327A12">
        <w:rPr>
          <w:lang w:val="en-GB"/>
        </w:rPr>
        <w:t>.</w:t>
      </w:r>
    </w:p>
    <w:p w14:paraId="722F01C6" w14:textId="77777777" w:rsidR="00B40F5D" w:rsidRDefault="00B40F5D" w:rsidP="00B40F5D">
      <w:pPr>
        <w:ind w:left="720"/>
        <w:rPr>
          <w:lang w:val="en-GB"/>
        </w:rPr>
      </w:pPr>
    </w:p>
    <w:p w14:paraId="1063FB6C" w14:textId="77777777" w:rsidR="00B40F5D" w:rsidRDefault="00B40F5D" w:rsidP="00B40F5D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 xml:space="preserve">11. </w:t>
      </w:r>
      <w:r>
        <w:rPr>
          <w:b/>
          <w:bCs/>
          <w:lang w:val="en-GB"/>
        </w:rPr>
        <w:tab/>
      </w:r>
      <w:r w:rsidRPr="00942F13">
        <w:rPr>
          <w:b/>
          <w:bCs/>
          <w:u w:val="single"/>
          <w:lang w:val="en-GB"/>
        </w:rPr>
        <w:t>Defibrillator for Llanllugan</w:t>
      </w:r>
    </w:p>
    <w:p w14:paraId="66B126B0" w14:textId="4C8D853D" w:rsidR="00B40F5D" w:rsidRDefault="00327A12" w:rsidP="00B40F5D">
      <w:pPr>
        <w:ind w:left="720"/>
        <w:rPr>
          <w:lang w:val="en-GB"/>
        </w:rPr>
      </w:pPr>
      <w:r>
        <w:rPr>
          <w:lang w:val="en-GB"/>
        </w:rPr>
        <w:t xml:space="preserve">An application to the Wind Farm Trust Fund had been successful and a grant of </w:t>
      </w:r>
    </w:p>
    <w:p w14:paraId="35262094" w14:textId="02839B77" w:rsidR="00B40F5D" w:rsidRDefault="00BE7AC8" w:rsidP="00B55710">
      <w:pPr>
        <w:ind w:left="720"/>
        <w:rPr>
          <w:lang w:val="en-GB"/>
        </w:rPr>
      </w:pPr>
      <w:r>
        <w:rPr>
          <w:lang w:val="en-GB"/>
        </w:rPr>
        <w:t>£</w:t>
      </w:r>
      <w:r w:rsidR="00796152">
        <w:rPr>
          <w:lang w:val="en-GB"/>
        </w:rPr>
        <w:t xml:space="preserve">1390 </w:t>
      </w:r>
      <w:r w:rsidR="00B55710">
        <w:rPr>
          <w:lang w:val="en-GB"/>
        </w:rPr>
        <w:t>had been given</w:t>
      </w:r>
      <w:r w:rsidR="00796152">
        <w:rPr>
          <w:lang w:val="en-GB"/>
        </w:rPr>
        <w:t xml:space="preserve"> to purchase a defibrillator and cabinet for Llanllugan village.</w:t>
      </w:r>
    </w:p>
    <w:p w14:paraId="12BCA429" w14:textId="77777777" w:rsidR="00B40F5D" w:rsidRDefault="00B40F5D" w:rsidP="00B40F5D">
      <w:pPr>
        <w:rPr>
          <w:lang w:val="en-GB"/>
        </w:rPr>
      </w:pPr>
    </w:p>
    <w:p w14:paraId="69F27CED" w14:textId="77777777" w:rsidR="00B40F5D" w:rsidRDefault="00B40F5D" w:rsidP="00B40F5D">
      <w:pPr>
        <w:rPr>
          <w:b/>
          <w:bCs/>
          <w:u w:val="single"/>
          <w:lang w:val="en-GB"/>
        </w:rPr>
      </w:pPr>
      <w:r w:rsidRPr="00504FD3">
        <w:rPr>
          <w:b/>
          <w:bCs/>
          <w:lang w:val="en-GB"/>
        </w:rPr>
        <w:t>1</w:t>
      </w:r>
      <w:r>
        <w:rPr>
          <w:b/>
          <w:bCs/>
          <w:lang w:val="en-GB"/>
        </w:rPr>
        <w:t>2</w:t>
      </w:r>
      <w:r>
        <w:rPr>
          <w:lang w:val="en-GB"/>
        </w:rPr>
        <w:t>.</w:t>
      </w:r>
      <w:r>
        <w:rPr>
          <w:lang w:val="en-GB"/>
        </w:rPr>
        <w:tab/>
      </w:r>
      <w:r w:rsidRPr="001E1F69">
        <w:rPr>
          <w:b/>
          <w:bCs/>
          <w:u w:val="single"/>
          <w:lang w:val="en-GB"/>
        </w:rPr>
        <w:t xml:space="preserve">Ysgol Rhiw </w:t>
      </w:r>
      <w:proofErr w:type="spellStart"/>
      <w:r w:rsidRPr="001E1F69">
        <w:rPr>
          <w:b/>
          <w:bCs/>
          <w:u w:val="single"/>
          <w:lang w:val="en-GB"/>
        </w:rPr>
        <w:t>Bechan</w:t>
      </w:r>
      <w:proofErr w:type="spellEnd"/>
      <w:r w:rsidRPr="001E1F69">
        <w:rPr>
          <w:b/>
          <w:bCs/>
          <w:u w:val="single"/>
          <w:lang w:val="en-GB"/>
        </w:rPr>
        <w:t xml:space="preserve"> Governor</w:t>
      </w:r>
    </w:p>
    <w:p w14:paraId="16AF8D9B" w14:textId="77777777" w:rsidR="00B40F5D" w:rsidRDefault="00B40F5D" w:rsidP="00B40F5D">
      <w:pPr>
        <w:ind w:left="720"/>
        <w:rPr>
          <w:lang w:val="en-GB"/>
        </w:rPr>
      </w:pPr>
      <w:r>
        <w:rPr>
          <w:lang w:val="en-GB"/>
        </w:rPr>
        <w:t xml:space="preserve">Cllr Owen told the meeting that there was a vacant place on the Board of Governors for Ysgol Rhiw </w:t>
      </w:r>
      <w:proofErr w:type="spellStart"/>
      <w:r>
        <w:rPr>
          <w:lang w:val="en-GB"/>
        </w:rPr>
        <w:t>Bechan</w:t>
      </w:r>
      <w:proofErr w:type="spellEnd"/>
      <w:r>
        <w:rPr>
          <w:lang w:val="en-GB"/>
        </w:rPr>
        <w:t xml:space="preserve"> if anyone was interested.</w:t>
      </w:r>
    </w:p>
    <w:p w14:paraId="512A757D" w14:textId="77777777" w:rsidR="00B40F5D" w:rsidRPr="00F65F1C" w:rsidRDefault="00B40F5D" w:rsidP="00B40F5D">
      <w:pPr>
        <w:rPr>
          <w:lang w:val="en-GB"/>
        </w:rPr>
      </w:pPr>
    </w:p>
    <w:p w14:paraId="64EA2C20" w14:textId="66A3C9F5" w:rsidR="00B40F5D" w:rsidRPr="00E92DEC" w:rsidRDefault="00B40F5D" w:rsidP="00B40F5D">
      <w:pPr>
        <w:rPr>
          <w:b/>
          <w:lang w:val="en-GB"/>
        </w:rPr>
      </w:pPr>
      <w:r>
        <w:rPr>
          <w:b/>
          <w:lang w:val="en-GB"/>
        </w:rPr>
        <w:t>1</w:t>
      </w:r>
      <w:r w:rsidR="000C002C">
        <w:rPr>
          <w:b/>
          <w:lang w:val="en-GB"/>
        </w:rPr>
        <w:t>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06ABC12A" w14:textId="15AA64DD" w:rsidR="00B40F5D" w:rsidRDefault="00B40F5D" w:rsidP="00B40F5D">
      <w:pPr>
        <w:ind w:left="720"/>
      </w:pPr>
      <w:r w:rsidRPr="00E92DEC">
        <w:t xml:space="preserve">a) </w:t>
      </w:r>
      <w:r w:rsidR="0038170B">
        <w:t>Clerks and Councils Direct publication</w:t>
      </w:r>
    </w:p>
    <w:p w14:paraId="061E0D34" w14:textId="77777777" w:rsidR="00B40F5D" w:rsidRDefault="00B40F5D" w:rsidP="00B40F5D">
      <w:pPr>
        <w:rPr>
          <w:b/>
          <w:lang w:val="en-GB"/>
        </w:rPr>
      </w:pPr>
    </w:p>
    <w:p w14:paraId="49ED260F" w14:textId="5232DE21" w:rsidR="00B40F5D" w:rsidRPr="00E92DEC" w:rsidRDefault="00B40F5D" w:rsidP="00B40F5D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0C002C">
        <w:rPr>
          <w:b/>
          <w:lang w:val="en-GB"/>
        </w:rPr>
        <w:t>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29D9E0B2" w14:textId="3C20C9D3" w:rsidR="00B40F5D" w:rsidRPr="00123E44" w:rsidRDefault="00DD5ACD" w:rsidP="00B40F5D">
      <w:pPr>
        <w:ind w:left="720"/>
        <w:rPr>
          <w:lang w:val="en-GB"/>
        </w:rPr>
      </w:pPr>
      <w:r>
        <w:rPr>
          <w:lang w:val="en-GB"/>
        </w:rPr>
        <w:t>None</w:t>
      </w:r>
    </w:p>
    <w:p w14:paraId="268DDEF0" w14:textId="77777777" w:rsidR="00B40F5D" w:rsidRDefault="00B40F5D" w:rsidP="00B40F5D">
      <w:pPr>
        <w:ind w:left="720"/>
        <w:rPr>
          <w:lang w:val="en-GB"/>
        </w:rPr>
      </w:pPr>
    </w:p>
    <w:p w14:paraId="2BAE6199" w14:textId="4FBDF6A0" w:rsidR="00B40F5D" w:rsidRDefault="00B40F5D" w:rsidP="00B40F5D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0C002C">
        <w:rPr>
          <w:b/>
          <w:lang w:val="en-GB"/>
        </w:rPr>
        <w:t>5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5BE2FE33" w14:textId="34D3E820" w:rsidR="00B40F5D" w:rsidRDefault="00D73DE1" w:rsidP="00B40F5D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Cllr Owen told the meeting that Water company </w:t>
      </w:r>
      <w:proofErr w:type="spellStart"/>
      <w:r>
        <w:rPr>
          <w:bCs/>
          <w:lang w:val="en-GB"/>
        </w:rPr>
        <w:t>Hafren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Dyfrdwy</w:t>
      </w:r>
      <w:proofErr w:type="spellEnd"/>
      <w:r>
        <w:rPr>
          <w:bCs/>
          <w:lang w:val="en-GB"/>
        </w:rPr>
        <w:t xml:space="preserve"> were offering grants for </w:t>
      </w:r>
      <w:r w:rsidR="0096694F">
        <w:rPr>
          <w:bCs/>
          <w:lang w:val="en-GB"/>
        </w:rPr>
        <w:t>communities,</w:t>
      </w:r>
      <w:r>
        <w:rPr>
          <w:bCs/>
          <w:lang w:val="en-GB"/>
        </w:rPr>
        <w:t xml:space="preserve"> and this would be </w:t>
      </w:r>
      <w:proofErr w:type="gramStart"/>
      <w:r>
        <w:rPr>
          <w:bCs/>
          <w:lang w:val="en-GB"/>
        </w:rPr>
        <w:t>looked into</w:t>
      </w:r>
      <w:proofErr w:type="gramEnd"/>
      <w:r w:rsidR="00271F18">
        <w:rPr>
          <w:bCs/>
          <w:lang w:val="en-GB"/>
        </w:rPr>
        <w:t xml:space="preserve"> by the Clerk.</w:t>
      </w:r>
    </w:p>
    <w:p w14:paraId="2E3EDFA4" w14:textId="77777777" w:rsidR="00B40F5D" w:rsidRPr="006A63C2" w:rsidRDefault="00B40F5D" w:rsidP="00B40F5D">
      <w:pPr>
        <w:rPr>
          <w:bCs/>
          <w:lang w:val="en-GB"/>
        </w:rPr>
      </w:pPr>
    </w:p>
    <w:p w14:paraId="3D166CBF" w14:textId="5474B938" w:rsidR="00B40F5D" w:rsidRPr="00E92DEC" w:rsidRDefault="00B40F5D" w:rsidP="00B40F5D">
      <w:pPr>
        <w:rPr>
          <w:b/>
        </w:rPr>
      </w:pPr>
      <w:r>
        <w:rPr>
          <w:b/>
          <w:lang w:val="en-GB"/>
        </w:rPr>
        <w:t>1</w:t>
      </w:r>
      <w:r w:rsidR="000C002C">
        <w:rPr>
          <w:b/>
          <w:lang w:val="en-GB"/>
        </w:rPr>
        <w:t>6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2056B0E2" w14:textId="3013D995" w:rsidR="00B40F5D" w:rsidRDefault="00B40F5D" w:rsidP="00B40F5D">
      <w:pPr>
        <w:ind w:left="720"/>
        <w:rPr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2</w:t>
      </w:r>
      <w:r w:rsidR="00271F18">
        <w:rPr>
          <w:b/>
          <w:lang w:val="en-GB"/>
        </w:rPr>
        <w:t>3</w:t>
      </w:r>
      <w:r>
        <w:rPr>
          <w:b/>
          <w:lang w:val="en-GB"/>
        </w:rPr>
        <w:t xml:space="preserve"> </w:t>
      </w:r>
      <w:r w:rsidR="0096694F">
        <w:rPr>
          <w:b/>
          <w:lang w:val="en-GB"/>
        </w:rPr>
        <w:t>September</w:t>
      </w:r>
      <w:r>
        <w:rPr>
          <w:b/>
          <w:lang w:val="en-GB"/>
        </w:rPr>
        <w:t xml:space="preserve"> 2021</w:t>
      </w:r>
      <w:r w:rsidRPr="00E92DEC">
        <w:rPr>
          <w:b/>
          <w:lang w:val="en-GB"/>
        </w:rPr>
        <w:t xml:space="preserve"> </w:t>
      </w:r>
      <w:r w:rsidR="001C00A3" w:rsidRPr="001C00A3">
        <w:rPr>
          <w:bCs/>
          <w:lang w:val="en-GB"/>
        </w:rPr>
        <w:t>at 7.00pm in Cwm School</w:t>
      </w:r>
    </w:p>
    <w:p w14:paraId="38CC8B3E" w14:textId="77777777" w:rsidR="00B40F5D" w:rsidRDefault="00B40F5D" w:rsidP="00B40F5D">
      <w:pPr>
        <w:ind w:firstLine="720"/>
        <w:rPr>
          <w:lang w:val="en-GB"/>
        </w:rPr>
      </w:pPr>
    </w:p>
    <w:p w14:paraId="1A06ABC2" w14:textId="18BA360A" w:rsidR="00B40F5D" w:rsidRDefault="00B40F5D" w:rsidP="00B40F5D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</w:t>
      </w:r>
      <w:r w:rsidR="001C00A3">
        <w:rPr>
          <w:lang w:val="en-GB"/>
        </w:rPr>
        <w:t>21</w:t>
      </w:r>
      <w:r>
        <w:rPr>
          <w:lang w:val="en-GB"/>
        </w:rPr>
        <w:t>pm.</w:t>
      </w:r>
    </w:p>
    <w:p w14:paraId="3AB7D681" w14:textId="39ACE788" w:rsidR="009E71A8" w:rsidRDefault="009E71A8" w:rsidP="00B40F5D">
      <w:pPr>
        <w:ind w:firstLine="720"/>
        <w:rPr>
          <w:lang w:val="en-GB"/>
        </w:rPr>
      </w:pPr>
    </w:p>
    <w:p w14:paraId="393B2FFD" w14:textId="2EACBFBF" w:rsidR="009E71A8" w:rsidRDefault="009E71A8" w:rsidP="00B40F5D">
      <w:pPr>
        <w:ind w:firstLine="720"/>
        <w:rPr>
          <w:lang w:val="en-GB"/>
        </w:rPr>
      </w:pPr>
    </w:p>
    <w:p w14:paraId="3444DD20" w14:textId="50E3ED31" w:rsidR="009E71A8" w:rsidRDefault="009E71A8" w:rsidP="00B40F5D">
      <w:pPr>
        <w:ind w:firstLine="720"/>
        <w:rPr>
          <w:lang w:val="en-GB"/>
        </w:rPr>
      </w:pPr>
    </w:p>
    <w:p w14:paraId="530F3F1A" w14:textId="0AF49B2B" w:rsidR="009E71A8" w:rsidRDefault="009E71A8" w:rsidP="00B40F5D">
      <w:pPr>
        <w:ind w:firstLine="720"/>
        <w:rPr>
          <w:lang w:val="en-GB"/>
        </w:rPr>
      </w:pPr>
    </w:p>
    <w:p w14:paraId="64F1887A" w14:textId="210D9194" w:rsidR="009E71A8" w:rsidRDefault="009E71A8" w:rsidP="00B40F5D">
      <w:pPr>
        <w:ind w:firstLine="720"/>
        <w:rPr>
          <w:lang w:val="en-GB"/>
        </w:rPr>
      </w:pPr>
    </w:p>
    <w:p w14:paraId="2096ABC4" w14:textId="4F483F3E" w:rsidR="009E71A8" w:rsidRDefault="009E71A8" w:rsidP="00B40F5D">
      <w:pPr>
        <w:ind w:firstLine="720"/>
        <w:rPr>
          <w:lang w:val="en-GB"/>
        </w:rPr>
      </w:pPr>
    </w:p>
    <w:p w14:paraId="21AEFA7A" w14:textId="50CBE2B3" w:rsidR="009E71A8" w:rsidRDefault="009E71A8" w:rsidP="00B40F5D">
      <w:pPr>
        <w:ind w:firstLine="720"/>
        <w:rPr>
          <w:lang w:val="en-GB"/>
        </w:rPr>
      </w:pPr>
    </w:p>
    <w:p w14:paraId="38C4D8B3" w14:textId="72BA258A" w:rsidR="009E71A8" w:rsidRDefault="009E71A8" w:rsidP="00B40F5D">
      <w:pPr>
        <w:ind w:firstLine="720"/>
        <w:rPr>
          <w:lang w:val="en-GB"/>
        </w:rPr>
      </w:pPr>
    </w:p>
    <w:p w14:paraId="6A3F0927" w14:textId="0F4F1E46" w:rsidR="009E71A8" w:rsidRDefault="009E71A8" w:rsidP="00B40F5D">
      <w:pPr>
        <w:ind w:firstLine="720"/>
        <w:rPr>
          <w:lang w:val="en-GB"/>
        </w:rPr>
      </w:pPr>
    </w:p>
    <w:p w14:paraId="694915A1" w14:textId="33CFB627" w:rsidR="009E71A8" w:rsidRDefault="009E71A8" w:rsidP="00B40F5D">
      <w:pPr>
        <w:ind w:firstLine="720"/>
        <w:rPr>
          <w:lang w:val="en-GB"/>
        </w:rPr>
      </w:pPr>
    </w:p>
    <w:p w14:paraId="428BC8E4" w14:textId="07A69AB0" w:rsidR="009E71A8" w:rsidRDefault="009E71A8" w:rsidP="00B40F5D">
      <w:pPr>
        <w:ind w:firstLine="720"/>
        <w:rPr>
          <w:lang w:val="en-GB"/>
        </w:rPr>
      </w:pPr>
    </w:p>
    <w:p w14:paraId="1D890CD5" w14:textId="2DBE1861" w:rsidR="009E71A8" w:rsidRDefault="009E71A8" w:rsidP="00B40F5D">
      <w:pPr>
        <w:ind w:firstLine="720"/>
        <w:rPr>
          <w:lang w:val="en-GB"/>
        </w:rPr>
      </w:pPr>
    </w:p>
    <w:p w14:paraId="70BA0246" w14:textId="2AF62ABF" w:rsidR="009E71A8" w:rsidRDefault="009E71A8" w:rsidP="00B40F5D">
      <w:pPr>
        <w:ind w:firstLine="720"/>
        <w:rPr>
          <w:lang w:val="en-GB"/>
        </w:rPr>
      </w:pPr>
    </w:p>
    <w:p w14:paraId="40D2A9D8" w14:textId="6CCA8FBE" w:rsidR="009E71A8" w:rsidRDefault="009E71A8" w:rsidP="00B40F5D">
      <w:pPr>
        <w:ind w:firstLine="720"/>
        <w:rPr>
          <w:lang w:val="en-GB"/>
        </w:rPr>
      </w:pPr>
    </w:p>
    <w:p w14:paraId="31F968C8" w14:textId="483584C4" w:rsidR="009E71A8" w:rsidRDefault="009E71A8" w:rsidP="00B40F5D">
      <w:pPr>
        <w:ind w:firstLine="720"/>
        <w:rPr>
          <w:lang w:val="en-GB"/>
        </w:rPr>
      </w:pPr>
    </w:p>
    <w:p w14:paraId="48333150" w14:textId="6EF7A94B" w:rsidR="009E71A8" w:rsidRDefault="009E71A8" w:rsidP="00B40F5D">
      <w:pPr>
        <w:ind w:firstLine="720"/>
        <w:rPr>
          <w:lang w:val="en-GB"/>
        </w:rPr>
      </w:pPr>
    </w:p>
    <w:p w14:paraId="2E269D48" w14:textId="1A6C9086" w:rsidR="009E71A8" w:rsidRDefault="009E71A8" w:rsidP="00B40F5D">
      <w:pPr>
        <w:ind w:firstLine="720"/>
        <w:rPr>
          <w:lang w:val="en-GB"/>
        </w:rPr>
      </w:pPr>
    </w:p>
    <w:p w14:paraId="51F13574" w14:textId="2D9C75A3" w:rsidR="009E71A8" w:rsidRDefault="009E71A8" w:rsidP="00B40F5D">
      <w:pPr>
        <w:ind w:firstLine="720"/>
        <w:rPr>
          <w:lang w:val="en-GB"/>
        </w:rPr>
      </w:pPr>
    </w:p>
    <w:p w14:paraId="6659C787" w14:textId="1D4873AA" w:rsidR="009E71A8" w:rsidRDefault="009E71A8" w:rsidP="00B40F5D">
      <w:pPr>
        <w:ind w:firstLine="720"/>
        <w:rPr>
          <w:lang w:val="en-GB"/>
        </w:rPr>
      </w:pPr>
    </w:p>
    <w:p w14:paraId="7F8A10A1" w14:textId="6EACE274" w:rsidR="009E71A8" w:rsidRDefault="009E71A8" w:rsidP="00B40F5D">
      <w:pPr>
        <w:ind w:firstLine="720"/>
        <w:rPr>
          <w:lang w:val="en-GB"/>
        </w:rPr>
      </w:pPr>
    </w:p>
    <w:p w14:paraId="7978609E" w14:textId="1A1F7D92" w:rsidR="009E71A8" w:rsidRDefault="009E71A8" w:rsidP="00B40F5D">
      <w:pPr>
        <w:ind w:firstLine="720"/>
        <w:rPr>
          <w:lang w:val="en-GB"/>
        </w:rPr>
      </w:pPr>
    </w:p>
    <w:p w14:paraId="4520FA5E" w14:textId="77777777" w:rsidR="009E71A8" w:rsidRPr="003F62CD" w:rsidRDefault="009E71A8" w:rsidP="00B40F5D">
      <w:pPr>
        <w:ind w:firstLine="720"/>
        <w:rPr>
          <w:lang w:val="en-GB"/>
        </w:rPr>
      </w:pPr>
    </w:p>
    <w:p w14:paraId="0CF7E9FA" w14:textId="77777777" w:rsidR="00B40F5D" w:rsidRDefault="00B40F5D" w:rsidP="00B40F5D"/>
    <w:p w14:paraId="0E84412A" w14:textId="77777777" w:rsidR="009E71A8" w:rsidRPr="00830637" w:rsidRDefault="009E71A8" w:rsidP="009E71A8">
      <w:pPr>
        <w:pBdr>
          <w:bottom w:val="single" w:sz="12" w:space="1" w:color="auto"/>
        </w:pBdr>
        <w:jc w:val="center"/>
        <w:rPr>
          <w:rFonts w:ascii="Arial" w:eastAsia="Batang" w:hAnsi="Arial" w:cs="Arial"/>
          <w:b/>
          <w:sz w:val="32"/>
          <w:szCs w:val="32"/>
          <w:lang w:val="en-GB"/>
        </w:rPr>
      </w:pPr>
      <w:r w:rsidRPr="00C631AC">
        <w:rPr>
          <w:rFonts w:ascii="Arial" w:eastAsia="Batang" w:hAnsi="Arial" w:cs="Arial"/>
          <w:b/>
          <w:sz w:val="32"/>
          <w:szCs w:val="32"/>
          <w:lang w:val="en-GB"/>
        </w:rPr>
        <w:lastRenderedPageBreak/>
        <w:t xml:space="preserve">Cyngor Cymuned </w:t>
      </w:r>
      <w:r w:rsidRPr="00C631A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C631A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02C49020" w14:textId="77777777" w:rsidR="009E71A8" w:rsidRDefault="009E71A8" w:rsidP="009E71A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9D9C104" w14:textId="77777777" w:rsidR="009E71A8" w:rsidRDefault="009E71A8" w:rsidP="009E71A8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41CE826F" w14:textId="77777777" w:rsidR="009E71A8" w:rsidRDefault="009E71A8" w:rsidP="009E71A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Adfa</w:t>
      </w:r>
    </w:p>
    <w:p w14:paraId="2A6EADD9" w14:textId="77777777" w:rsidR="009E71A8" w:rsidRPr="00196A25" w:rsidRDefault="009E71A8" w:rsidP="009E71A8">
      <w:pPr>
        <w:rPr>
          <w:rFonts w:ascii="Arial" w:hAnsi="Arial" w:cs="Arial"/>
        </w:rPr>
      </w:pP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F3938">
        <w:rPr>
          <w:rFonts w:ascii="Arial" w:hAnsi="Arial" w:cs="Arial"/>
          <w:color w:val="FF0000"/>
        </w:rPr>
        <w:tab/>
      </w:r>
      <w:r w:rsidRPr="00196A25">
        <w:rPr>
          <w:rFonts w:ascii="Arial" w:hAnsi="Arial" w:cs="Arial"/>
        </w:rPr>
        <w:tab/>
        <w:t>Newtown</w:t>
      </w:r>
    </w:p>
    <w:p w14:paraId="73102948" w14:textId="77777777" w:rsidR="009E71A8" w:rsidRDefault="009E71A8" w:rsidP="009E71A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4E0CABFC" w14:textId="77777777" w:rsidR="009E71A8" w:rsidRDefault="009E71A8" w:rsidP="009E71A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572ED410" w14:textId="77777777" w:rsidR="009E71A8" w:rsidRDefault="009E71A8" w:rsidP="009E71A8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70AB">
        <w:rPr>
          <w:rFonts w:ascii="Arial" w:hAnsi="Arial" w:cs="Arial"/>
          <w:color w:val="FF0000"/>
        </w:rPr>
        <w:tab/>
      </w:r>
      <w:r w:rsidRPr="00F870AB"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 w:rsidRPr="00BE4739">
        <w:rPr>
          <w:rFonts w:ascii="Arial" w:hAnsi="Arial" w:cs="Arial"/>
        </w:rPr>
        <w:t>01938 810394</w:t>
      </w:r>
    </w:p>
    <w:p w14:paraId="3A8A4AC5" w14:textId="77777777" w:rsidR="009E71A8" w:rsidRDefault="009E71A8" w:rsidP="009E71A8">
      <w:pPr>
        <w:rPr>
          <w:rFonts w:ascii="Arial" w:hAnsi="Arial" w:cs="Arial"/>
        </w:rPr>
      </w:pPr>
    </w:p>
    <w:p w14:paraId="6663430D" w14:textId="77777777" w:rsidR="009E71A8" w:rsidRPr="00BE4739" w:rsidRDefault="009E71A8" w:rsidP="009E71A8">
      <w:pPr>
        <w:rPr>
          <w:rFonts w:ascii="Arial" w:hAnsi="Arial" w:cs="Arial"/>
        </w:rPr>
      </w:pPr>
    </w:p>
    <w:p w14:paraId="0910419D" w14:textId="77777777" w:rsidR="009E71A8" w:rsidRPr="009C59B8" w:rsidRDefault="009E71A8" w:rsidP="009E71A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9C59B8">
        <w:rPr>
          <w:rFonts w:ascii="Arial" w:hAnsi="Arial" w:cs="Arial"/>
          <w:lang w:val="en-GB"/>
        </w:rPr>
        <w:t xml:space="preserve">he next meeting of </w:t>
      </w:r>
      <w:r>
        <w:rPr>
          <w:rFonts w:ascii="Arial" w:hAnsi="Arial" w:cs="Arial"/>
          <w:lang w:val="en-GB"/>
        </w:rPr>
        <w:t>Dwyriw</w:t>
      </w:r>
      <w:r w:rsidRPr="009C59B8">
        <w:rPr>
          <w:rFonts w:ascii="Arial" w:hAnsi="Arial" w:cs="Arial"/>
          <w:lang w:val="en-GB"/>
        </w:rPr>
        <w:t xml:space="preserve"> Community Council </w:t>
      </w:r>
      <w:r>
        <w:rPr>
          <w:rFonts w:ascii="Arial" w:hAnsi="Arial" w:cs="Arial"/>
          <w:lang w:val="en-GB"/>
        </w:rPr>
        <w:t xml:space="preserve">will be held on </w:t>
      </w:r>
      <w:r w:rsidRPr="009C59B8">
        <w:rPr>
          <w:rFonts w:ascii="Arial" w:hAnsi="Arial" w:cs="Arial"/>
          <w:lang w:val="en-GB"/>
        </w:rPr>
        <w:t xml:space="preserve"> </w:t>
      </w:r>
    </w:p>
    <w:p w14:paraId="4FB1C920" w14:textId="77777777" w:rsidR="009E71A8" w:rsidRDefault="009E71A8" w:rsidP="009E71A8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>Thursday 29 July 2021</w:t>
      </w:r>
      <w:r>
        <w:rPr>
          <w:rFonts w:ascii="Arial" w:hAnsi="Arial" w:cs="Arial"/>
          <w:lang w:val="en-GB"/>
        </w:rPr>
        <w:t xml:space="preserve"> at 7.30pm in Adfa Village Hall</w:t>
      </w:r>
    </w:p>
    <w:p w14:paraId="727DA717" w14:textId="77777777" w:rsidR="009E71A8" w:rsidRDefault="009E71A8" w:rsidP="009E71A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59800EB9" w14:textId="77777777" w:rsidR="009E71A8" w:rsidRDefault="009E71A8" w:rsidP="009E71A8">
      <w:pPr>
        <w:rPr>
          <w:rFonts w:ascii="Arial" w:hAnsi="Arial" w:cs="Arial"/>
          <w:lang w:val="en-GB"/>
        </w:rPr>
      </w:pPr>
    </w:p>
    <w:p w14:paraId="20C1A24E" w14:textId="77777777" w:rsidR="009E71A8" w:rsidRPr="00A1091B" w:rsidRDefault="009E71A8" w:rsidP="009E71A8">
      <w:pPr>
        <w:rPr>
          <w:rFonts w:ascii="Arial" w:hAnsi="Arial" w:cs="Arial"/>
          <w:b/>
          <w:u w:val="single"/>
          <w:lang w:val="en-GB"/>
        </w:rPr>
      </w:pPr>
    </w:p>
    <w:p w14:paraId="3F7C4EAC" w14:textId="77777777" w:rsidR="009E71A8" w:rsidRDefault="009E71A8" w:rsidP="009E71A8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FC62AF">
        <w:rPr>
          <w:rFonts w:ascii="Arial" w:hAnsi="Arial" w:cs="Arial"/>
          <w:lang w:val="en-GB"/>
        </w:rPr>
        <w:t>Apologies for Absence</w:t>
      </w:r>
    </w:p>
    <w:p w14:paraId="1EE2E923" w14:textId="77777777" w:rsidR="009E71A8" w:rsidRPr="004774F1" w:rsidRDefault="009E71A8" w:rsidP="009E71A8">
      <w:pPr>
        <w:pStyle w:val="ListParagraph"/>
        <w:numPr>
          <w:ilvl w:val="0"/>
          <w:numId w:val="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</w:t>
      </w:r>
      <w:r w:rsidRPr="004774F1">
        <w:rPr>
          <w:rFonts w:ascii="Arial" w:hAnsi="Arial" w:cs="Arial"/>
          <w:lang w:val="en-GB"/>
        </w:rPr>
        <w:t xml:space="preserve">Declarations of Interest </w:t>
      </w:r>
    </w:p>
    <w:p w14:paraId="0216B697" w14:textId="77777777" w:rsidR="009E71A8" w:rsidRPr="005D642D" w:rsidRDefault="009E71A8" w:rsidP="009E71A8">
      <w:pPr>
        <w:ind w:firstLine="36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lang w:val="en-GB"/>
        </w:rPr>
        <w:t>3</w:t>
      </w:r>
      <w:r w:rsidRPr="009C59B8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 xml:space="preserve">   </w:t>
      </w:r>
      <w:r w:rsidRPr="009C59B8">
        <w:rPr>
          <w:rFonts w:ascii="Arial" w:hAnsi="Arial" w:cs="Arial"/>
          <w:lang w:val="en-GB"/>
        </w:rPr>
        <w:t>Mi</w:t>
      </w:r>
      <w:r>
        <w:rPr>
          <w:rFonts w:ascii="Arial" w:hAnsi="Arial" w:cs="Arial"/>
          <w:lang w:val="en-GB"/>
        </w:rPr>
        <w:t>nutes of the June</w:t>
      </w:r>
      <w:r w:rsidRPr="009C59B8">
        <w:rPr>
          <w:rFonts w:ascii="Arial" w:hAnsi="Arial" w:cs="Arial"/>
          <w:lang w:val="en-GB"/>
        </w:rPr>
        <w:t xml:space="preserve"> Meeting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C676E49" w14:textId="77777777" w:rsidR="009E71A8" w:rsidRDefault="009E71A8" w:rsidP="009E71A8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4.    Matters Arising from the Minutes</w:t>
      </w:r>
    </w:p>
    <w:p w14:paraId="66FEBF89" w14:textId="77777777" w:rsidR="009E71A8" w:rsidRDefault="009E71A8" w:rsidP="009E71A8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5.    Planning</w:t>
      </w:r>
    </w:p>
    <w:p w14:paraId="5606D385" w14:textId="77777777" w:rsidR="009E71A8" w:rsidRDefault="009E71A8" w:rsidP="009E71A8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lang w:val="en-GB"/>
        </w:rPr>
        <w:tab/>
      </w:r>
      <w:r w:rsidRPr="005B60D9">
        <w:rPr>
          <w:rFonts w:ascii="Arial" w:hAnsi="Arial" w:cs="Arial"/>
          <w:sz w:val="22"/>
          <w:szCs w:val="22"/>
          <w:lang w:val="en-GB"/>
        </w:rPr>
        <w:t xml:space="preserve">  a) </w:t>
      </w:r>
      <w:r>
        <w:rPr>
          <w:rFonts w:ascii="Arial" w:hAnsi="Arial" w:cs="Arial"/>
          <w:b/>
          <w:bCs/>
          <w:sz w:val="22"/>
          <w:szCs w:val="22"/>
          <w:lang w:val="en-GB"/>
        </w:rPr>
        <w:t>21/1182/HH</w:t>
      </w:r>
      <w:r w:rsidRPr="005B60D9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Extension and alterations to an existing dwelling at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Aelybryn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, Cefn </w:t>
      </w:r>
    </w:p>
    <w:p w14:paraId="5EED6C9B" w14:textId="77777777" w:rsidR="009E71A8" w:rsidRDefault="009E71A8" w:rsidP="009E71A8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      Coch</w:t>
      </w:r>
    </w:p>
    <w:p w14:paraId="556C6799" w14:textId="77777777" w:rsidR="009E71A8" w:rsidRPr="005B60D9" w:rsidRDefault="009E71A8" w:rsidP="009E71A8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b) </w:t>
      </w:r>
      <w:r w:rsidRPr="00A87121">
        <w:rPr>
          <w:rFonts w:ascii="Arial" w:hAnsi="Arial" w:cs="Arial"/>
          <w:sz w:val="22"/>
          <w:szCs w:val="22"/>
          <w:lang w:val="en-GB"/>
        </w:rPr>
        <w:t>Any other matters</w:t>
      </w:r>
    </w:p>
    <w:p w14:paraId="3ACF4B00" w14:textId="77777777" w:rsidR="009E71A8" w:rsidRPr="00BE6693" w:rsidRDefault="009E71A8" w:rsidP="009E71A8">
      <w:pPr>
        <w:ind w:firstLine="360"/>
        <w:rPr>
          <w:rFonts w:ascii="Arial" w:hAnsi="Arial" w:cs="Arial"/>
          <w:b/>
          <w:lang w:val="en-GB"/>
        </w:rPr>
      </w:pPr>
      <w:r>
        <w:rPr>
          <w:rFonts w:ascii="Arial" w:hAnsi="Arial" w:cs="Arial"/>
          <w:lang w:val="en-GB"/>
        </w:rPr>
        <w:t>6.</w:t>
      </w:r>
      <w:r w:rsidRPr="00A21C7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</w:t>
      </w:r>
      <w:r w:rsidRPr="00A21C75">
        <w:rPr>
          <w:rFonts w:ascii="Arial" w:hAnsi="Arial" w:cs="Arial"/>
          <w:lang w:val="en-GB"/>
        </w:rPr>
        <w:t>Finance</w:t>
      </w:r>
    </w:p>
    <w:p w14:paraId="3D7D007D" w14:textId="77777777" w:rsidR="009E71A8" w:rsidRDefault="009E71A8" w:rsidP="009E71A8">
      <w:pPr>
        <w:ind w:firstLine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      a) </w:t>
      </w:r>
      <w:r w:rsidRPr="002027CC">
        <w:rPr>
          <w:rFonts w:ascii="Arial" w:hAnsi="Arial" w:cs="Arial"/>
          <w:sz w:val="22"/>
          <w:szCs w:val="22"/>
          <w:lang w:val="en-GB"/>
        </w:rPr>
        <w:t>Account balance</w:t>
      </w:r>
      <w:r>
        <w:rPr>
          <w:rFonts w:ascii="Arial" w:hAnsi="Arial" w:cs="Arial"/>
          <w:sz w:val="22"/>
          <w:szCs w:val="22"/>
          <w:lang w:val="en-GB"/>
        </w:rPr>
        <w:t>s, budget update</w:t>
      </w:r>
      <w:r w:rsidRPr="002027CC">
        <w:rPr>
          <w:rFonts w:ascii="Arial" w:hAnsi="Arial" w:cs="Arial"/>
          <w:sz w:val="22"/>
          <w:szCs w:val="22"/>
          <w:lang w:val="en-GB"/>
        </w:rPr>
        <w:t xml:space="preserve"> and invoices for approval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F888BCE" w14:textId="77777777" w:rsidR="009E71A8" w:rsidRDefault="009E71A8" w:rsidP="009E71A8">
      <w:pPr>
        <w:ind w:firstLine="7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   b) Any other matters</w:t>
      </w:r>
    </w:p>
    <w:p w14:paraId="34685A38" w14:textId="77777777" w:rsidR="009E71A8" w:rsidRPr="0096579E" w:rsidRDefault="009E71A8" w:rsidP="009E71A8">
      <w:pPr>
        <w:ind w:firstLine="36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7.    </w:t>
      </w:r>
      <w:r w:rsidRPr="00E77862">
        <w:rPr>
          <w:rFonts w:ascii="Arial" w:hAnsi="Arial" w:cs="Arial"/>
          <w:lang w:val="en-GB"/>
        </w:rPr>
        <w:t>Highways</w:t>
      </w:r>
      <w:r>
        <w:rPr>
          <w:rFonts w:ascii="Arial" w:hAnsi="Arial" w:cs="Arial"/>
          <w:lang w:val="en-GB"/>
        </w:rPr>
        <w:t xml:space="preserve"> and Byways</w:t>
      </w:r>
      <w:r>
        <w:rPr>
          <w:rFonts w:ascii="Arial" w:hAnsi="Arial" w:cs="Arial"/>
          <w:sz w:val="22"/>
          <w:szCs w:val="22"/>
          <w:lang w:val="en-GB"/>
        </w:rPr>
        <w:tab/>
        <w:t xml:space="preserve">  </w:t>
      </w:r>
    </w:p>
    <w:p w14:paraId="2259DDE7" w14:textId="77777777" w:rsidR="009E71A8" w:rsidRDefault="009E71A8" w:rsidP="009E71A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8.</w:t>
      </w:r>
      <w:proofErr w:type="gramStart"/>
      <w:r>
        <w:rPr>
          <w:rFonts w:ascii="Arial" w:hAnsi="Arial" w:cs="Arial"/>
          <w:lang w:val="en-GB"/>
        </w:rPr>
        <w:tab/>
        <w:t xml:space="preserve">  Adfa</w:t>
      </w:r>
      <w:proofErr w:type="gramEnd"/>
      <w:r>
        <w:rPr>
          <w:rFonts w:ascii="Arial" w:hAnsi="Arial" w:cs="Arial"/>
          <w:lang w:val="en-GB"/>
        </w:rPr>
        <w:t xml:space="preserve"> Play Area</w:t>
      </w:r>
    </w:p>
    <w:p w14:paraId="6CA2AC4D" w14:textId="77777777" w:rsidR="009E71A8" w:rsidRPr="0096579E" w:rsidRDefault="009E71A8" w:rsidP="009E71A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9.    Llanllugan Burial Ground</w:t>
      </w:r>
    </w:p>
    <w:p w14:paraId="37B8E775" w14:textId="77777777" w:rsidR="009E71A8" w:rsidRDefault="009E71A8" w:rsidP="009E71A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10.   Broadband pilot project update</w:t>
      </w:r>
    </w:p>
    <w:p w14:paraId="4B94331E" w14:textId="77777777" w:rsidR="009E71A8" w:rsidRDefault="009E71A8" w:rsidP="009E71A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11.</w:t>
      </w:r>
      <w:proofErr w:type="gramStart"/>
      <w:r>
        <w:rPr>
          <w:rFonts w:ascii="Arial" w:hAnsi="Arial" w:cs="Arial"/>
          <w:lang w:val="en-GB"/>
        </w:rPr>
        <w:tab/>
        <w:t xml:space="preserve">  Defibrillator</w:t>
      </w:r>
      <w:proofErr w:type="gramEnd"/>
      <w:r>
        <w:rPr>
          <w:rFonts w:ascii="Arial" w:hAnsi="Arial" w:cs="Arial"/>
          <w:lang w:val="en-GB"/>
        </w:rPr>
        <w:t xml:space="preserve"> for Llanllugan</w:t>
      </w:r>
    </w:p>
    <w:p w14:paraId="0F79E7E8" w14:textId="77777777" w:rsidR="009E71A8" w:rsidRPr="00236F61" w:rsidRDefault="009E71A8" w:rsidP="009E71A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12.   Correspondence </w:t>
      </w:r>
    </w:p>
    <w:p w14:paraId="52C2793C" w14:textId="77777777" w:rsidR="009E71A8" w:rsidRDefault="009E71A8" w:rsidP="009E71A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13.   Welcome Letters</w:t>
      </w:r>
    </w:p>
    <w:p w14:paraId="09B1D75B" w14:textId="77777777" w:rsidR="009E71A8" w:rsidRDefault="009E71A8" w:rsidP="009E71A8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14.   Items to be reported or included on the next agenda</w:t>
      </w:r>
    </w:p>
    <w:p w14:paraId="069F6866" w14:textId="77777777" w:rsidR="009E71A8" w:rsidRPr="00C61CA4" w:rsidRDefault="009E71A8" w:rsidP="009E71A8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    15.   Date of the next meeting </w:t>
      </w:r>
    </w:p>
    <w:p w14:paraId="2C74B638" w14:textId="77777777" w:rsidR="009E71A8" w:rsidRDefault="009E71A8" w:rsidP="009E71A8">
      <w:pPr>
        <w:rPr>
          <w:rFonts w:ascii="Arial" w:hAnsi="Arial" w:cs="Arial"/>
          <w:sz w:val="16"/>
          <w:szCs w:val="16"/>
        </w:rPr>
      </w:pPr>
    </w:p>
    <w:p w14:paraId="147F5FC8" w14:textId="77777777" w:rsidR="009E71A8" w:rsidRDefault="009E71A8" w:rsidP="009E71A8">
      <w:pPr>
        <w:rPr>
          <w:rFonts w:ascii="Arial" w:hAnsi="Arial" w:cs="Arial"/>
          <w:sz w:val="16"/>
          <w:szCs w:val="16"/>
        </w:rPr>
      </w:pPr>
    </w:p>
    <w:p w14:paraId="758A4289" w14:textId="77777777" w:rsidR="009E71A8" w:rsidRPr="00DE2376" w:rsidRDefault="009E71A8" w:rsidP="009E71A8">
      <w:p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DE2376">
        <w:rPr>
          <w:rFonts w:ascii="Arial" w:hAnsi="Arial" w:cs="Arial"/>
        </w:rPr>
        <w:t>Sarah Yeomans</w:t>
      </w:r>
    </w:p>
    <w:p w14:paraId="54277B87" w14:textId="77777777" w:rsidR="009E71A8" w:rsidRPr="00F74BA6" w:rsidRDefault="009E71A8" w:rsidP="009E71A8">
      <w:pPr>
        <w:rPr>
          <w:rFonts w:ascii="Arial" w:hAnsi="Arial" w:cs="Arial"/>
        </w:rPr>
      </w:pP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 w:rsidRPr="00DE237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2376">
        <w:rPr>
          <w:rFonts w:ascii="Arial" w:hAnsi="Arial" w:cs="Arial"/>
        </w:rPr>
        <w:t>Clerk</w:t>
      </w:r>
      <w:r>
        <w:rPr>
          <w:rFonts w:ascii="Arial" w:hAnsi="Arial" w:cs="Arial"/>
        </w:rPr>
        <w:t xml:space="preserve"> to the Council</w:t>
      </w:r>
    </w:p>
    <w:p w14:paraId="09BACA54" w14:textId="77777777" w:rsidR="009E71A8" w:rsidRDefault="009E71A8" w:rsidP="009E71A8">
      <w:pPr>
        <w:rPr>
          <w:rFonts w:ascii="Arial" w:hAnsi="Arial" w:cs="Arial"/>
          <w:sz w:val="16"/>
          <w:szCs w:val="16"/>
        </w:rPr>
      </w:pPr>
    </w:p>
    <w:p w14:paraId="5DF0BBA6" w14:textId="77777777" w:rsidR="009E71A8" w:rsidRDefault="009E71A8" w:rsidP="009E71A8">
      <w:pPr>
        <w:rPr>
          <w:rFonts w:ascii="Arial" w:hAnsi="Arial" w:cs="Arial"/>
          <w:sz w:val="16"/>
          <w:szCs w:val="16"/>
        </w:rPr>
      </w:pPr>
    </w:p>
    <w:p w14:paraId="70272A61" w14:textId="77777777" w:rsidR="009E71A8" w:rsidRDefault="009E71A8" w:rsidP="009E71A8">
      <w:pPr>
        <w:rPr>
          <w:rFonts w:ascii="Arial" w:hAnsi="Arial" w:cs="Arial"/>
          <w:sz w:val="16"/>
          <w:szCs w:val="16"/>
        </w:rPr>
      </w:pPr>
    </w:p>
    <w:p w14:paraId="2991B4BD" w14:textId="77777777" w:rsidR="009E71A8" w:rsidRDefault="009E71A8" w:rsidP="009E71A8">
      <w:pPr>
        <w:rPr>
          <w:rFonts w:ascii="Arial" w:hAnsi="Arial" w:cs="Arial"/>
          <w:sz w:val="16"/>
          <w:szCs w:val="16"/>
        </w:rPr>
      </w:pPr>
    </w:p>
    <w:p w14:paraId="55CF86E8" w14:textId="77777777" w:rsidR="009E71A8" w:rsidRDefault="009E71A8" w:rsidP="009E71A8">
      <w:pPr>
        <w:rPr>
          <w:rFonts w:ascii="Arial" w:hAnsi="Arial" w:cs="Arial"/>
          <w:sz w:val="16"/>
          <w:szCs w:val="16"/>
        </w:rPr>
      </w:pPr>
    </w:p>
    <w:p w14:paraId="157760BA" w14:textId="77777777" w:rsidR="009E71A8" w:rsidRDefault="009E71A8" w:rsidP="009E71A8">
      <w:pPr>
        <w:rPr>
          <w:rFonts w:ascii="Arial" w:hAnsi="Arial" w:cs="Arial"/>
          <w:sz w:val="16"/>
          <w:szCs w:val="16"/>
        </w:rPr>
      </w:pPr>
    </w:p>
    <w:p w14:paraId="1FC68F5F" w14:textId="77777777" w:rsidR="009E71A8" w:rsidRDefault="009E71A8" w:rsidP="009E71A8">
      <w:pPr>
        <w:rPr>
          <w:rFonts w:ascii="Arial" w:hAnsi="Arial" w:cs="Arial"/>
          <w:sz w:val="16"/>
          <w:szCs w:val="16"/>
        </w:rPr>
      </w:pPr>
    </w:p>
    <w:p w14:paraId="1F76F426" w14:textId="77777777" w:rsidR="009E71A8" w:rsidRDefault="009E71A8" w:rsidP="009E71A8">
      <w:pPr>
        <w:rPr>
          <w:rFonts w:ascii="Arial" w:hAnsi="Arial" w:cs="Arial"/>
          <w:sz w:val="16"/>
          <w:szCs w:val="16"/>
        </w:rPr>
      </w:pPr>
    </w:p>
    <w:p w14:paraId="318117F8" w14:textId="77777777" w:rsidR="009E71A8" w:rsidRDefault="009E71A8" w:rsidP="009E71A8">
      <w:pPr>
        <w:rPr>
          <w:rFonts w:ascii="Arial" w:hAnsi="Arial" w:cs="Arial"/>
          <w:sz w:val="16"/>
          <w:szCs w:val="16"/>
        </w:rPr>
      </w:pPr>
    </w:p>
    <w:p w14:paraId="4081477B" w14:textId="77777777" w:rsidR="009E71A8" w:rsidRDefault="009E71A8" w:rsidP="009E71A8">
      <w:pPr>
        <w:rPr>
          <w:rFonts w:ascii="Arial" w:hAnsi="Arial" w:cs="Arial"/>
          <w:sz w:val="16"/>
          <w:szCs w:val="16"/>
        </w:rPr>
      </w:pPr>
    </w:p>
    <w:p w14:paraId="3AA010FA" w14:textId="77777777" w:rsidR="009E71A8" w:rsidRDefault="009E71A8" w:rsidP="009E71A8">
      <w:pPr>
        <w:rPr>
          <w:rFonts w:ascii="Arial" w:hAnsi="Arial" w:cs="Arial"/>
          <w:sz w:val="16"/>
          <w:szCs w:val="16"/>
        </w:rPr>
      </w:pPr>
    </w:p>
    <w:p w14:paraId="29B811C0" w14:textId="77777777" w:rsidR="009E71A8" w:rsidRDefault="009E71A8" w:rsidP="009E71A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158DBECE" w14:textId="77777777" w:rsidR="009E71A8" w:rsidRDefault="009E71A8" w:rsidP="009E71A8">
      <w:pPr>
        <w:jc w:val="center"/>
        <w:rPr>
          <w:rFonts w:ascii="Arial" w:hAnsi="Arial" w:cs="Arial"/>
          <w:sz w:val="16"/>
          <w:szCs w:val="16"/>
        </w:rPr>
      </w:pPr>
      <w:r w:rsidRPr="000234BB">
        <w:rPr>
          <w:rFonts w:ascii="Arial" w:hAnsi="Arial" w:cs="Arial"/>
          <w:b/>
          <w:sz w:val="28"/>
          <w:szCs w:val="28"/>
          <w:lang w:val="en-GB"/>
        </w:rPr>
        <w:t>www.dwyriwcommunitycouncil.co.uk</w:t>
      </w:r>
    </w:p>
    <w:p w14:paraId="7AF92B20" w14:textId="401E93BC" w:rsidR="00B40F5D" w:rsidRPr="00DA08CB" w:rsidRDefault="009E71A8" w:rsidP="00B40F5D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The Council welcomes c</w:t>
      </w:r>
      <w:r w:rsidRPr="000234BB">
        <w:rPr>
          <w:sz w:val="16"/>
          <w:szCs w:val="16"/>
          <w:lang w:val="en-GB"/>
        </w:rPr>
        <w:t>orrespondence in Welsh or English/</w:t>
      </w:r>
      <w:proofErr w:type="spellStart"/>
      <w:r w:rsidRPr="000234BB">
        <w:rPr>
          <w:sz w:val="16"/>
          <w:szCs w:val="16"/>
          <w:lang w:val="en-GB"/>
        </w:rPr>
        <w:t>Mae’r</w:t>
      </w:r>
      <w:proofErr w:type="spellEnd"/>
      <w:r w:rsidRPr="000234BB">
        <w:rPr>
          <w:sz w:val="16"/>
          <w:szCs w:val="16"/>
          <w:lang w:val="en-GB"/>
        </w:rPr>
        <w:t xml:space="preserve"> Cyngor</w:t>
      </w:r>
      <w:r w:rsidRPr="00830637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yn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croesawu</w:t>
      </w:r>
      <w:proofErr w:type="spellEnd"/>
      <w:r w:rsidRPr="000234BB">
        <w:rPr>
          <w:sz w:val="16"/>
          <w:szCs w:val="16"/>
          <w:lang w:val="en-GB"/>
        </w:rPr>
        <w:t xml:space="preserve"> </w:t>
      </w:r>
      <w:proofErr w:type="spellStart"/>
      <w:r w:rsidRPr="000234BB">
        <w:rPr>
          <w:sz w:val="16"/>
          <w:szCs w:val="16"/>
          <w:lang w:val="en-GB"/>
        </w:rPr>
        <w:t>goheb</w:t>
      </w:r>
      <w:r>
        <w:rPr>
          <w:sz w:val="16"/>
          <w:szCs w:val="16"/>
          <w:lang w:val="en-GB"/>
        </w:rPr>
        <w:t>iaeth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yn</w:t>
      </w:r>
      <w:proofErr w:type="spellEnd"/>
      <w:r>
        <w:rPr>
          <w:sz w:val="16"/>
          <w:szCs w:val="16"/>
          <w:lang w:val="en-GB"/>
        </w:rPr>
        <w:t xml:space="preserve"> y </w:t>
      </w:r>
      <w:proofErr w:type="spellStart"/>
      <w:r>
        <w:rPr>
          <w:sz w:val="16"/>
          <w:szCs w:val="16"/>
          <w:lang w:val="en-GB"/>
        </w:rPr>
        <w:t>Gymraeg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neu’r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Saesneg</w:t>
      </w:r>
      <w:proofErr w:type="spellEnd"/>
    </w:p>
    <w:p w14:paraId="29B77EBE" w14:textId="77777777" w:rsidR="00B40F5D" w:rsidRDefault="00B40F5D"/>
    <w:sectPr w:rsidR="00B40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94C9A"/>
    <w:multiLevelType w:val="hybridMultilevel"/>
    <w:tmpl w:val="E9CE40B8"/>
    <w:lvl w:ilvl="0" w:tplc="714848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27ECC"/>
    <w:multiLevelType w:val="hybridMultilevel"/>
    <w:tmpl w:val="A7CEF644"/>
    <w:lvl w:ilvl="0" w:tplc="4BF0B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020C0F"/>
    <w:multiLevelType w:val="hybridMultilevel"/>
    <w:tmpl w:val="7228E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5D"/>
    <w:rsid w:val="000C002C"/>
    <w:rsid w:val="001C00A3"/>
    <w:rsid w:val="001D1017"/>
    <w:rsid w:val="001F3EDC"/>
    <w:rsid w:val="00271F18"/>
    <w:rsid w:val="0029453E"/>
    <w:rsid w:val="00327A12"/>
    <w:rsid w:val="00351223"/>
    <w:rsid w:val="0038170B"/>
    <w:rsid w:val="003C4B1C"/>
    <w:rsid w:val="003D436D"/>
    <w:rsid w:val="004316D4"/>
    <w:rsid w:val="00454516"/>
    <w:rsid w:val="004A6F8F"/>
    <w:rsid w:val="005A1B7C"/>
    <w:rsid w:val="005E49DC"/>
    <w:rsid w:val="005F1F75"/>
    <w:rsid w:val="0064279D"/>
    <w:rsid w:val="00796152"/>
    <w:rsid w:val="007B305A"/>
    <w:rsid w:val="007B354A"/>
    <w:rsid w:val="007E6BEC"/>
    <w:rsid w:val="008C2D33"/>
    <w:rsid w:val="009371A4"/>
    <w:rsid w:val="0096694F"/>
    <w:rsid w:val="00990EF2"/>
    <w:rsid w:val="00996F10"/>
    <w:rsid w:val="009D06A1"/>
    <w:rsid w:val="009E71A8"/>
    <w:rsid w:val="00A95ECD"/>
    <w:rsid w:val="00AB4A20"/>
    <w:rsid w:val="00AF194F"/>
    <w:rsid w:val="00B40F5D"/>
    <w:rsid w:val="00B55710"/>
    <w:rsid w:val="00BE2E9A"/>
    <w:rsid w:val="00BE7AC8"/>
    <w:rsid w:val="00D13006"/>
    <w:rsid w:val="00D25D49"/>
    <w:rsid w:val="00D73DE1"/>
    <w:rsid w:val="00DA08CB"/>
    <w:rsid w:val="00DD5ACD"/>
    <w:rsid w:val="00DF378B"/>
    <w:rsid w:val="00E540BC"/>
    <w:rsid w:val="00E65DF6"/>
    <w:rsid w:val="00EA344E"/>
    <w:rsid w:val="00EF65A1"/>
    <w:rsid w:val="00F0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D0741"/>
  <w15:chartTrackingRefBased/>
  <w15:docId w15:val="{51182038-8566-42CD-A548-BAB37E54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47</cp:revision>
  <dcterms:created xsi:type="dcterms:W3CDTF">2021-08-01T10:46:00Z</dcterms:created>
  <dcterms:modified xsi:type="dcterms:W3CDTF">2021-09-26T09:00:00Z</dcterms:modified>
</cp:coreProperties>
</file>